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728"/>
        <w:gridCol w:w="5592"/>
        <w:gridCol w:w="2126"/>
      </w:tblGrid>
      <w:tr w:rsidR="00ED2FA3" w14:paraId="27FB8FAD" w14:textId="77777777" w:rsidTr="007578CD">
        <w:trPr>
          <w:cantSplit/>
          <w:trHeight w:val="43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9F371D" w14:textId="77777777" w:rsidR="00ED2FA3" w:rsidRDefault="00ED2FA3">
            <w:pPr>
              <w:keepNext/>
              <w:keepLines/>
              <w:widowControl w:val="0"/>
              <w:spacing w:line="240" w:lineRule="atLeast"/>
              <w:ind w:left="40" w:right="40"/>
              <w:rPr>
                <w:b/>
                <w:snapToGrid w:val="0"/>
                <w:color w:val="000000"/>
                <w:lang w:eastAsia="fr-FR"/>
              </w:rPr>
            </w:pPr>
            <w:r>
              <w:rPr>
                <w:b/>
                <w:snapToGrid w:val="0"/>
                <w:color w:val="000000"/>
              </w:rPr>
              <w:t xml:space="preserve">Subject: </w:t>
            </w:r>
          </w:p>
        </w:tc>
        <w:tc>
          <w:tcPr>
            <w:tcW w:w="77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123EB0" w14:textId="77777777" w:rsidR="00ED2FA3" w:rsidRPr="006614C0" w:rsidRDefault="007578CD" w:rsidP="007578CD">
            <w:pPr>
              <w:keepNext/>
              <w:keepLines/>
              <w:widowControl w:val="0"/>
              <w:spacing w:line="240" w:lineRule="atLeast"/>
              <w:ind w:left="40" w:right="40"/>
              <w:rPr>
                <w:bCs/>
                <w:snapToGrid w:val="0"/>
                <w:color w:val="000000"/>
                <w:lang w:val="en-US"/>
              </w:rPr>
            </w:pPr>
            <w:bookmarkStart w:id="0" w:name="_Hlk205363902"/>
            <w:proofErr w:type="spellStart"/>
            <w:r w:rsidRPr="007578CD">
              <w:rPr>
                <w:bCs/>
                <w:snapToGrid w:val="0"/>
                <w:color w:val="000000"/>
                <w:lang w:val="en-US"/>
              </w:rPr>
              <w:t>AllCutter</w:t>
            </w:r>
            <w:proofErr w:type="spellEnd"/>
            <w:r w:rsidR="005C3289">
              <w:rPr>
                <w:bCs/>
                <w:snapToGrid w:val="0"/>
                <w:color w:val="000000"/>
                <w:lang w:val="en-US"/>
              </w:rPr>
              <w:t xml:space="preserve"> </w:t>
            </w:r>
            <w:r w:rsidR="006935FE">
              <w:rPr>
                <w:rFonts w:hint="eastAsia"/>
                <w:bCs/>
                <w:snapToGrid w:val="0"/>
                <w:color w:val="000000"/>
                <w:lang w:val="en-US"/>
              </w:rPr>
              <w:t>Driver</w:t>
            </w:r>
            <w:bookmarkEnd w:id="0"/>
          </w:p>
        </w:tc>
      </w:tr>
      <w:tr w:rsidR="00ED2FA3" w14:paraId="00575B46" w14:textId="77777777" w:rsidTr="007578CD">
        <w:trPr>
          <w:cantSplit/>
        </w:trPr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8C399FD" w14:textId="77777777" w:rsidR="00ED2FA3" w:rsidRDefault="00ED2FA3">
            <w:pPr>
              <w:keepNext/>
              <w:keepLines/>
              <w:widowControl w:val="0"/>
              <w:spacing w:line="240" w:lineRule="atLeast"/>
              <w:ind w:left="40" w:right="40"/>
              <w:rPr>
                <w:b/>
                <w:snapToGrid w:val="0"/>
                <w:color w:val="000000"/>
              </w:rPr>
            </w:pPr>
            <w:r>
              <w:rPr>
                <w:rFonts w:hint="eastAsia"/>
                <w:b/>
                <w:snapToGrid w:val="0"/>
                <w:color w:val="000000"/>
              </w:rPr>
              <w:t>Versions</w:t>
            </w:r>
            <w:r>
              <w:rPr>
                <w:b/>
                <w:snapToGrid w:val="0"/>
                <w:color w:val="000000"/>
                <w:lang w:eastAsia="fr-FR"/>
              </w:rPr>
              <w:t>:</w:t>
            </w:r>
          </w:p>
        </w:tc>
        <w:tc>
          <w:tcPr>
            <w:tcW w:w="5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F77D51" w14:textId="0EF4318B" w:rsidR="003113D1" w:rsidRPr="00BF4FBE" w:rsidRDefault="00FB6A52" w:rsidP="00E031AC">
            <w:pPr>
              <w:keepNext/>
              <w:keepLines/>
              <w:widowControl w:val="0"/>
              <w:spacing w:line="240" w:lineRule="atLeast"/>
              <w:ind w:left="40" w:right="40"/>
              <w:rPr>
                <w:bCs/>
                <w:snapToGrid w:val="0"/>
                <w:color w:val="000000"/>
              </w:rPr>
            </w:pPr>
            <w:bookmarkStart w:id="1" w:name="_Hlk205363912"/>
            <w:r>
              <w:rPr>
                <w:rFonts w:ascii="Arial Unicode MS" w:eastAsia="Arial Unicode MS" w:hAnsi="Arial Unicode MS" w:cs="Arial Unicode MS"/>
                <w:sz w:val="21"/>
                <w:szCs w:val="21"/>
              </w:rPr>
              <w:t>V2.</w:t>
            </w:r>
            <w:r w:rsidR="000A68D3" w:rsidRPr="000A68D3">
              <w:rPr>
                <w:rFonts w:ascii="Arial Unicode MS" w:eastAsia="Arial Unicode MS" w:hAnsi="Arial Unicode MS" w:cs="Arial Unicode MS"/>
                <w:sz w:val="21"/>
                <w:szCs w:val="21"/>
              </w:rPr>
              <w:t>4</w:t>
            </w:r>
            <w:r w:rsidR="00C717B2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6</w:t>
            </w:r>
            <w:r w:rsidR="000A68D3" w:rsidRPr="000A68D3">
              <w:rPr>
                <w:rFonts w:ascii="Arial Unicode MS" w:eastAsia="Arial Unicode MS" w:hAnsi="Arial Unicode MS" w:cs="Arial Unicode MS"/>
                <w:sz w:val="21"/>
                <w:szCs w:val="21"/>
              </w:rPr>
              <w:t>-0</w:t>
            </w:r>
            <w:bookmarkEnd w:id="1"/>
            <w:r w:rsidR="00C717B2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B8F5062" w14:textId="77777777" w:rsidR="00ED2FA3" w:rsidRDefault="00ED2FA3">
            <w:pPr>
              <w:keepNext/>
              <w:keepLines/>
              <w:widowControl w:val="0"/>
              <w:spacing w:line="240" w:lineRule="atLeast"/>
              <w:ind w:left="40" w:right="40"/>
              <w:rPr>
                <w:b/>
                <w:snapToGrid w:val="0"/>
                <w:color w:val="000000"/>
              </w:rPr>
            </w:pPr>
            <w:r>
              <w:rPr>
                <w:rFonts w:hint="eastAsia"/>
                <w:b/>
                <w:snapToGrid w:val="0"/>
                <w:color w:val="000000"/>
              </w:rPr>
              <w:t>Release date</w:t>
            </w:r>
            <w:r>
              <w:rPr>
                <w:b/>
                <w:snapToGrid w:val="0"/>
                <w:color w:val="000000"/>
              </w:rPr>
              <w:t>:</w:t>
            </w:r>
          </w:p>
          <w:p w14:paraId="740BB623" w14:textId="35CAFF24" w:rsidR="00ED2FA3" w:rsidRDefault="00487BD0" w:rsidP="00860A15">
            <w:pPr>
              <w:keepNext/>
              <w:keepLines/>
              <w:widowControl w:val="0"/>
              <w:spacing w:line="240" w:lineRule="atLeast"/>
              <w:ind w:left="40" w:right="40"/>
              <w:rPr>
                <w:bCs/>
                <w:snapToGrid w:val="0"/>
                <w:color w:val="000000"/>
              </w:rPr>
            </w:pPr>
            <w:r>
              <w:rPr>
                <w:rFonts w:hint="eastAsia"/>
                <w:bCs/>
                <w:snapToGrid w:val="0"/>
                <w:color w:val="000000"/>
              </w:rPr>
              <w:t>20</w:t>
            </w:r>
            <w:r w:rsidR="00DD039A">
              <w:rPr>
                <w:rFonts w:hint="eastAsia"/>
                <w:bCs/>
                <w:snapToGrid w:val="0"/>
                <w:color w:val="000000"/>
              </w:rPr>
              <w:t>2</w:t>
            </w:r>
            <w:r w:rsidR="00BE0610">
              <w:rPr>
                <w:rFonts w:hint="eastAsia"/>
                <w:bCs/>
                <w:snapToGrid w:val="0"/>
                <w:color w:val="000000"/>
              </w:rPr>
              <w:t>5</w:t>
            </w:r>
            <w:r w:rsidR="001E33F7">
              <w:rPr>
                <w:rFonts w:hint="eastAsia"/>
                <w:bCs/>
                <w:snapToGrid w:val="0"/>
                <w:color w:val="000000"/>
              </w:rPr>
              <w:t>/</w:t>
            </w:r>
            <w:r w:rsidR="00BE0610">
              <w:rPr>
                <w:rFonts w:hint="eastAsia"/>
                <w:bCs/>
                <w:snapToGrid w:val="0"/>
                <w:color w:val="000000"/>
              </w:rPr>
              <w:t>0</w:t>
            </w:r>
            <w:r w:rsidR="00A972FB">
              <w:rPr>
                <w:rFonts w:hint="eastAsia"/>
                <w:bCs/>
                <w:snapToGrid w:val="0"/>
                <w:color w:val="000000"/>
              </w:rPr>
              <w:t>8</w:t>
            </w:r>
            <w:r w:rsidR="00860A15">
              <w:rPr>
                <w:rFonts w:hint="eastAsia"/>
                <w:bCs/>
                <w:snapToGrid w:val="0"/>
                <w:color w:val="000000"/>
              </w:rPr>
              <w:t>/</w:t>
            </w:r>
            <w:r w:rsidR="00C717B2">
              <w:rPr>
                <w:rFonts w:hint="eastAsia"/>
                <w:bCs/>
                <w:snapToGrid w:val="0"/>
                <w:color w:val="000000"/>
              </w:rPr>
              <w:t>26</w:t>
            </w:r>
          </w:p>
        </w:tc>
      </w:tr>
    </w:tbl>
    <w:p w14:paraId="325537F7" w14:textId="77777777" w:rsidR="00ED2FA3" w:rsidRDefault="00ED2FA3">
      <w:pPr>
        <w:widowControl w:val="0"/>
        <w:pBdr>
          <w:bottom w:val="single" w:sz="4" w:space="1" w:color="auto"/>
        </w:pBdr>
        <w:rPr>
          <w:b/>
          <w:snapToGrid w:val="0"/>
          <w:color w:val="000000"/>
          <w:lang w:eastAsia="fr-FR"/>
        </w:rPr>
      </w:pPr>
    </w:p>
    <w:p w14:paraId="0A50C6AB" w14:textId="77777777" w:rsidR="00ED2FA3" w:rsidRDefault="00ED2FA3">
      <w:pPr>
        <w:widowControl w:val="0"/>
        <w:tabs>
          <w:tab w:val="left" w:pos="1598"/>
        </w:tabs>
        <w:spacing w:line="240" w:lineRule="atLeast"/>
        <w:ind w:left="68"/>
        <w:rPr>
          <w:rFonts w:ascii="Arial" w:hAnsi="Arial"/>
          <w:iCs/>
          <w:snapToGrid w:val="0"/>
          <w:color w:val="000000"/>
        </w:rPr>
      </w:pPr>
      <w:bookmarkStart w:id="2" w:name="BOD"/>
      <w:bookmarkEnd w:id="2"/>
    </w:p>
    <w:p w14:paraId="57E23801" w14:textId="77777777" w:rsidR="0046742D" w:rsidRPr="005530F8" w:rsidRDefault="0046742D" w:rsidP="0046742D">
      <w:pPr>
        <w:pStyle w:val="1"/>
        <w:rPr>
          <w:color w:val="000000" w:themeColor="text1"/>
          <w:sz w:val="28"/>
        </w:rPr>
      </w:pPr>
      <w:r w:rsidRPr="005530F8">
        <w:rPr>
          <w:snapToGrid w:val="0"/>
          <w:color w:val="000000" w:themeColor="text1"/>
          <w:lang w:eastAsia="fr-FR"/>
        </w:rPr>
        <w:t>P</w:t>
      </w:r>
      <w:r w:rsidRPr="005530F8">
        <w:rPr>
          <w:rFonts w:hint="eastAsia"/>
          <w:snapToGrid w:val="0"/>
          <w:color w:val="000000" w:themeColor="text1"/>
        </w:rPr>
        <w:t>roblem</w:t>
      </w:r>
      <w:r w:rsidRPr="005530F8">
        <w:rPr>
          <w:snapToGrid w:val="0"/>
          <w:color w:val="000000" w:themeColor="text1"/>
          <w:lang w:eastAsia="fr-FR"/>
        </w:rPr>
        <w:t xml:space="preserve"> </w:t>
      </w:r>
      <w:r w:rsidRPr="005530F8">
        <w:rPr>
          <w:rFonts w:hint="eastAsia"/>
          <w:snapToGrid w:val="0"/>
          <w:color w:val="000000" w:themeColor="text1"/>
        </w:rPr>
        <w:t>Fixed</w:t>
      </w:r>
      <w:r w:rsidRPr="005530F8">
        <w:rPr>
          <w:snapToGrid w:val="0"/>
          <w:color w:val="000000" w:themeColor="text1"/>
          <w:lang w:eastAsia="fr-FR"/>
        </w:rPr>
        <w:t xml:space="preserve"> </w:t>
      </w:r>
    </w:p>
    <w:p w14:paraId="3C0006CA" w14:textId="00C628CB" w:rsidR="001C1696" w:rsidRDefault="00B01087" w:rsidP="000A68D3">
      <w:pPr>
        <w:pStyle w:val="a8"/>
        <w:numPr>
          <w:ilvl w:val="0"/>
          <w:numId w:val="38"/>
        </w:numPr>
        <w:ind w:leftChars="0"/>
        <w:rPr>
          <w:rFonts w:asciiTheme="minorHAnsi" w:eastAsia="標楷體" w:hAnsiTheme="minorHAnsi" w:cstheme="minorHAnsi"/>
          <w:sz w:val="24"/>
          <w:szCs w:val="24"/>
        </w:rPr>
      </w:pPr>
      <w:bookmarkStart w:id="3" w:name="_Toc483886153"/>
      <w:r w:rsidRPr="00B01087">
        <w:rPr>
          <w:rFonts w:asciiTheme="minorHAnsi" w:eastAsia="標楷體" w:hAnsiTheme="minorHAnsi" w:cstheme="minorHAnsi"/>
          <w:sz w:val="24"/>
          <w:szCs w:val="24"/>
        </w:rPr>
        <w:t>Fix the issue where the cutting direction cannot be set to clockwise for circular objects with diameter smaller than 10 mm.</w:t>
      </w:r>
    </w:p>
    <w:p w14:paraId="08F7DC1A" w14:textId="3A8D4A6C" w:rsidR="00C717B2" w:rsidRDefault="00B01087" w:rsidP="000A68D3">
      <w:pPr>
        <w:pStyle w:val="a8"/>
        <w:numPr>
          <w:ilvl w:val="0"/>
          <w:numId w:val="38"/>
        </w:numPr>
        <w:ind w:leftChars="0"/>
        <w:rPr>
          <w:rFonts w:asciiTheme="minorHAnsi" w:eastAsia="標楷體" w:hAnsiTheme="minorHAnsi" w:cstheme="minorHAnsi"/>
          <w:sz w:val="24"/>
          <w:szCs w:val="24"/>
        </w:rPr>
      </w:pPr>
      <w:r w:rsidRPr="00B01087">
        <w:rPr>
          <w:rFonts w:asciiTheme="minorHAnsi" w:eastAsia="標楷體" w:hAnsiTheme="minorHAnsi" w:cstheme="minorHAnsi"/>
          <w:sz w:val="24"/>
          <w:szCs w:val="24"/>
        </w:rPr>
        <w:t>Fix the issue that “Use Extended Blade Holder” item was not shown in RXII driver.</w:t>
      </w:r>
    </w:p>
    <w:p w14:paraId="644130F1" w14:textId="165ED1BE" w:rsidR="00C717B2" w:rsidRPr="001C1696" w:rsidRDefault="00B01087" w:rsidP="000A68D3">
      <w:pPr>
        <w:pStyle w:val="a8"/>
        <w:numPr>
          <w:ilvl w:val="0"/>
          <w:numId w:val="38"/>
        </w:numPr>
        <w:ind w:leftChars="0"/>
        <w:rPr>
          <w:rFonts w:asciiTheme="minorHAnsi" w:eastAsia="標楷體" w:hAnsiTheme="minorHAnsi" w:cstheme="minorHAnsi"/>
          <w:sz w:val="24"/>
          <w:szCs w:val="24"/>
        </w:rPr>
      </w:pPr>
      <w:r w:rsidRPr="00B01087">
        <w:rPr>
          <w:rFonts w:asciiTheme="minorHAnsi" w:eastAsia="標楷體" w:hAnsiTheme="minorHAnsi" w:cstheme="minorHAnsi"/>
          <w:sz w:val="24"/>
          <w:szCs w:val="24"/>
        </w:rPr>
        <w:t>Fix the issue on RXII that “Die Cut” function cannot work if AAS mark plugin is running and “section cut” was enabled.</w:t>
      </w:r>
    </w:p>
    <w:p w14:paraId="67CAF1A2" w14:textId="77777777" w:rsidR="00175194" w:rsidRPr="000A68D3" w:rsidRDefault="00594696" w:rsidP="000A68D3">
      <w:pPr>
        <w:pStyle w:val="1"/>
        <w:rPr>
          <w:snapToGrid w:val="0"/>
          <w:color w:val="000000" w:themeColor="text1"/>
          <w:lang w:eastAsia="fr-FR"/>
        </w:rPr>
      </w:pPr>
      <w:r w:rsidRPr="005530F8">
        <w:rPr>
          <w:snapToGrid w:val="0"/>
          <w:color w:val="000000" w:themeColor="text1"/>
        </w:rPr>
        <w:t>New Functions</w:t>
      </w:r>
      <w:bookmarkEnd w:id="3"/>
      <w:r w:rsidR="0046742D" w:rsidRPr="005530F8">
        <w:rPr>
          <w:snapToGrid w:val="0"/>
          <w:color w:val="000000" w:themeColor="text1"/>
        </w:rPr>
        <w:t xml:space="preserve"> Added</w:t>
      </w:r>
      <w:r w:rsidR="0046742D" w:rsidRPr="005530F8">
        <w:rPr>
          <w:snapToGrid w:val="0"/>
          <w:color w:val="000000" w:themeColor="text1"/>
          <w:lang w:eastAsia="fr-FR"/>
        </w:rPr>
        <w:t xml:space="preserve"> </w:t>
      </w:r>
    </w:p>
    <w:p w14:paraId="0AA76E3E" w14:textId="77777777" w:rsidR="00C80468" w:rsidRPr="005530F8" w:rsidRDefault="00C80468" w:rsidP="00C80468">
      <w:pPr>
        <w:ind w:left="720"/>
        <w:rPr>
          <w:color w:val="000000" w:themeColor="text1"/>
        </w:rPr>
      </w:pPr>
      <w:r w:rsidRPr="005530F8">
        <w:rPr>
          <w:color w:val="000000" w:themeColor="text1"/>
        </w:rPr>
        <w:t>N/A</w:t>
      </w:r>
    </w:p>
    <w:p w14:paraId="1DDB97A1" w14:textId="77777777" w:rsidR="0046742D" w:rsidRPr="005530F8" w:rsidRDefault="0046742D" w:rsidP="0046742D">
      <w:pPr>
        <w:pStyle w:val="1"/>
        <w:rPr>
          <w:snapToGrid w:val="0"/>
          <w:color w:val="000000" w:themeColor="text1"/>
        </w:rPr>
      </w:pPr>
      <w:r w:rsidRPr="005530F8">
        <w:rPr>
          <w:snapToGrid w:val="0"/>
          <w:color w:val="000000" w:themeColor="text1"/>
        </w:rPr>
        <w:t>Problem</w:t>
      </w:r>
      <w:r w:rsidRPr="005530F8">
        <w:rPr>
          <w:snapToGrid w:val="0"/>
          <w:color w:val="000000" w:themeColor="text1"/>
          <w:lang w:eastAsia="fr-FR"/>
        </w:rPr>
        <w:t xml:space="preserve"> </w:t>
      </w:r>
      <w:r w:rsidRPr="005530F8">
        <w:rPr>
          <w:snapToGrid w:val="0"/>
          <w:color w:val="000000" w:themeColor="text1"/>
        </w:rPr>
        <w:t>or Known Limitation</w:t>
      </w:r>
    </w:p>
    <w:p w14:paraId="0C54AC92" w14:textId="77777777" w:rsidR="0046742D" w:rsidRPr="005530F8" w:rsidRDefault="0046742D" w:rsidP="0046742D">
      <w:pPr>
        <w:ind w:left="720"/>
        <w:rPr>
          <w:color w:val="000000" w:themeColor="text1"/>
        </w:rPr>
      </w:pPr>
      <w:bookmarkStart w:id="4" w:name="TempS"/>
      <w:bookmarkStart w:id="5" w:name="_Toc483886157"/>
      <w:bookmarkEnd w:id="4"/>
      <w:r w:rsidRPr="005530F8">
        <w:rPr>
          <w:color w:val="000000" w:themeColor="text1"/>
        </w:rPr>
        <w:t>N/A</w:t>
      </w:r>
    </w:p>
    <w:p w14:paraId="276D0F8B" w14:textId="77777777" w:rsidR="0046742D" w:rsidRPr="005530F8" w:rsidRDefault="0046742D" w:rsidP="0046742D">
      <w:pPr>
        <w:pStyle w:val="1"/>
        <w:rPr>
          <w:snapToGrid w:val="0"/>
          <w:color w:val="000000" w:themeColor="text1"/>
        </w:rPr>
      </w:pPr>
      <w:r w:rsidRPr="005530F8">
        <w:rPr>
          <w:snapToGrid w:val="0"/>
          <w:color w:val="000000" w:themeColor="text1"/>
          <w:lang w:eastAsia="fr-FR"/>
        </w:rPr>
        <w:t>Appendices</w:t>
      </w:r>
      <w:bookmarkEnd w:id="5"/>
      <w:r w:rsidRPr="005530F8">
        <w:rPr>
          <w:snapToGrid w:val="0"/>
          <w:color w:val="000000" w:themeColor="text1"/>
          <w:lang w:eastAsia="fr-FR"/>
        </w:rPr>
        <w:t xml:space="preserve"> </w:t>
      </w:r>
    </w:p>
    <w:p w14:paraId="1DFA0B4F" w14:textId="77777777" w:rsidR="00622454" w:rsidRPr="005530F8" w:rsidRDefault="00622454" w:rsidP="00622454">
      <w:pPr>
        <w:ind w:left="720"/>
        <w:rPr>
          <w:color w:val="000000" w:themeColor="text1"/>
        </w:rPr>
      </w:pPr>
      <w:r w:rsidRPr="005530F8">
        <w:rPr>
          <w:color w:val="000000" w:themeColor="text1"/>
        </w:rPr>
        <w:t>N/A</w:t>
      </w:r>
    </w:p>
    <w:p w14:paraId="1C9097F0" w14:textId="77777777" w:rsidR="007D41D5" w:rsidRPr="00B9756F" w:rsidRDefault="007D41D5" w:rsidP="00B9756F">
      <w:pPr>
        <w:ind w:left="360" w:firstLine="360"/>
        <w:jc w:val="both"/>
        <w:rPr>
          <w:rFonts w:ascii="標楷體" w:hAnsi="標楷體"/>
          <w:color w:val="000000" w:themeColor="text1"/>
          <w:sz w:val="28"/>
        </w:rPr>
      </w:pPr>
    </w:p>
    <w:sectPr w:rsidR="007D41D5" w:rsidRPr="00B9756F">
      <w:headerReference w:type="default" r:id="rId7"/>
      <w:footerReference w:type="default" r:id="rId8"/>
      <w:pgSz w:w="11909" w:h="16834"/>
      <w:pgMar w:top="1440" w:right="1109" w:bottom="1440" w:left="1440" w:header="706" w:footer="56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6FD44" w14:textId="77777777" w:rsidR="007E0E00" w:rsidRDefault="007E0E00">
      <w:r>
        <w:separator/>
      </w:r>
    </w:p>
  </w:endnote>
  <w:endnote w:type="continuationSeparator" w:id="0">
    <w:p w14:paraId="2236FA9F" w14:textId="77777777" w:rsidR="007E0E00" w:rsidRDefault="007E0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84908" w14:textId="77777777" w:rsidR="005D611A" w:rsidRDefault="005D611A">
    <w:pPr>
      <w:pStyle w:val="a4"/>
      <w:pBdr>
        <w:top w:val="single" w:sz="4" w:space="1" w:color="auto"/>
      </w:pBdr>
      <w:tabs>
        <w:tab w:val="clear" w:pos="4320"/>
        <w:tab w:val="clear" w:pos="8640"/>
        <w:tab w:val="right" w:pos="9360"/>
      </w:tabs>
    </w:pPr>
    <w:r>
      <w:rPr>
        <w:rFonts w:ascii="Helv" w:hAnsi="Helv" w:hint="eastAsia"/>
        <w:b/>
        <w:snapToGrid w:val="0"/>
        <w:color w:val="000000"/>
      </w:rPr>
      <w:t>Customer Service, GCC</w:t>
    </w:r>
    <w:r>
      <w:rPr>
        <w:rFonts w:ascii="Helv" w:hAnsi="Helv"/>
        <w:b/>
        <w:snapToGrid w:val="0"/>
        <w:color w:val="000000"/>
        <w:lang w:eastAsia="fr-FR"/>
      </w:rPr>
      <w:tab/>
      <w:t xml:space="preserve">Page </w:t>
    </w:r>
    <w:r>
      <w:rPr>
        <w:rFonts w:ascii="Helv" w:hAnsi="Helv"/>
        <w:b/>
        <w:snapToGrid w:val="0"/>
        <w:color w:val="000000"/>
        <w:lang w:eastAsia="fr-FR"/>
      </w:rPr>
      <w:fldChar w:fldCharType="begin"/>
    </w:r>
    <w:r>
      <w:rPr>
        <w:rFonts w:ascii="Helv" w:hAnsi="Helv"/>
        <w:b/>
        <w:snapToGrid w:val="0"/>
        <w:color w:val="000000"/>
        <w:lang w:eastAsia="fr-FR"/>
      </w:rPr>
      <w:instrText xml:space="preserve"> PAGE </w:instrText>
    </w:r>
    <w:r>
      <w:rPr>
        <w:rFonts w:ascii="Helv" w:hAnsi="Helv"/>
        <w:b/>
        <w:snapToGrid w:val="0"/>
        <w:color w:val="000000"/>
        <w:lang w:eastAsia="fr-FR"/>
      </w:rPr>
      <w:fldChar w:fldCharType="separate"/>
    </w:r>
    <w:r w:rsidR="00594696">
      <w:rPr>
        <w:rFonts w:ascii="Helv" w:hAnsi="Helv"/>
        <w:b/>
        <w:noProof/>
        <w:snapToGrid w:val="0"/>
        <w:color w:val="000000"/>
        <w:lang w:eastAsia="fr-FR"/>
      </w:rPr>
      <w:t>1</w:t>
    </w:r>
    <w:r>
      <w:rPr>
        <w:rFonts w:ascii="Helv" w:hAnsi="Helv"/>
        <w:b/>
        <w:snapToGrid w:val="0"/>
        <w:color w:val="000000"/>
        <w:lang w:eastAsia="fr-FR"/>
      </w:rPr>
      <w:fldChar w:fldCharType="end"/>
    </w:r>
    <w:r>
      <w:rPr>
        <w:rFonts w:ascii="Helv" w:hAnsi="Helv"/>
        <w:b/>
        <w:snapToGrid w:val="0"/>
        <w:color w:val="000000"/>
        <w:lang w:eastAsia="fr-FR"/>
      </w:rPr>
      <w:t xml:space="preserve"> of </w:t>
    </w:r>
    <w:r>
      <w:rPr>
        <w:rStyle w:val="a5"/>
        <w:b/>
      </w:rPr>
      <w:fldChar w:fldCharType="begin"/>
    </w:r>
    <w:r>
      <w:rPr>
        <w:rStyle w:val="a5"/>
        <w:b/>
      </w:rPr>
      <w:instrText xml:space="preserve"> NUMPAGES </w:instrText>
    </w:r>
    <w:r>
      <w:rPr>
        <w:rStyle w:val="a5"/>
        <w:b/>
      </w:rPr>
      <w:fldChar w:fldCharType="separate"/>
    </w:r>
    <w:r w:rsidR="00594696">
      <w:rPr>
        <w:rStyle w:val="a5"/>
        <w:b/>
        <w:noProof/>
      </w:rPr>
      <w:t>1</w:t>
    </w:r>
    <w:r>
      <w:rPr>
        <w:rStyle w:val="a5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B5119" w14:textId="77777777" w:rsidR="007E0E00" w:rsidRDefault="007E0E00">
      <w:r>
        <w:separator/>
      </w:r>
    </w:p>
  </w:footnote>
  <w:footnote w:type="continuationSeparator" w:id="0">
    <w:p w14:paraId="2D907DD2" w14:textId="77777777" w:rsidR="007E0E00" w:rsidRDefault="007E0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6" w:name="_MON_1087208494"/>
  <w:bookmarkStart w:id="7" w:name="_MON_1087208579"/>
  <w:bookmarkStart w:id="8" w:name="_MON_1087208799"/>
  <w:bookmarkEnd w:id="6"/>
  <w:bookmarkEnd w:id="7"/>
  <w:bookmarkEnd w:id="8"/>
  <w:bookmarkStart w:id="9" w:name="_MON_1087208133"/>
  <w:bookmarkEnd w:id="9"/>
  <w:p w14:paraId="247C1D5A" w14:textId="77777777" w:rsidR="005D611A" w:rsidRDefault="005D611A">
    <w:pPr>
      <w:pStyle w:val="a3"/>
      <w:tabs>
        <w:tab w:val="clear" w:pos="4320"/>
        <w:tab w:val="clear" w:pos="8640"/>
        <w:tab w:val="left" w:pos="2880"/>
        <w:tab w:val="right" w:pos="9360"/>
      </w:tabs>
    </w:pPr>
    <w:r>
      <w:object w:dxaOrig="2508" w:dyaOrig="852" w14:anchorId="71AA05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5.25pt;height:42.75pt">
          <v:imagedata r:id="rId1" o:title=""/>
        </v:shape>
        <o:OLEObject Type="Embed" ProgID="Word.Picture.8" ShapeID="_x0000_i1025" DrawAspect="Content" ObjectID="_1817732148" r:id="rId2"/>
      </w:object>
    </w:r>
    <w:r>
      <w:rPr>
        <w:rFonts w:hint="eastAsia"/>
      </w:rPr>
      <w:t xml:space="preserve">   </w:t>
    </w:r>
  </w:p>
  <w:p w14:paraId="487ECCF4" w14:textId="77777777" w:rsidR="005D611A" w:rsidRDefault="005D611A">
    <w:pPr>
      <w:pStyle w:val="a3"/>
      <w:tabs>
        <w:tab w:val="clear" w:pos="4320"/>
        <w:tab w:val="clear" w:pos="8640"/>
        <w:tab w:val="left" w:pos="2880"/>
        <w:tab w:val="right" w:pos="9360"/>
      </w:tabs>
    </w:pPr>
    <w:r>
      <w:rPr>
        <w:rFonts w:hint="eastAsia"/>
        <w:sz w:val="36"/>
      </w:rPr>
      <w:t>Software</w:t>
    </w:r>
    <w:r>
      <w:rPr>
        <w:rFonts w:hint="eastAsia"/>
      </w:rPr>
      <w:t xml:space="preserve"> </w:t>
    </w:r>
    <w:r>
      <w:rPr>
        <w:rFonts w:hint="eastAsia"/>
        <w:sz w:val="36"/>
      </w:rPr>
      <w:t>Release Note</w:t>
    </w:r>
    <w:r>
      <w:rPr>
        <w:sz w:val="36"/>
      </w:rPr>
      <w:t>:</w:t>
    </w:r>
    <w:r>
      <w:rPr>
        <w:sz w:val="32"/>
      </w:rPr>
      <w:tab/>
    </w:r>
    <w:r>
      <w:rPr>
        <w:sz w:val="32"/>
      </w:rPr>
      <w:tab/>
    </w:r>
  </w:p>
  <w:p w14:paraId="43897C84" w14:textId="77777777" w:rsidR="005D611A" w:rsidRDefault="005D611A">
    <w:pPr>
      <w:pStyle w:val="a3"/>
      <w:pBdr>
        <w:bottom w:val="single" w:sz="4" w:space="1" w:color="auto"/>
      </w:pBdr>
      <w:tabs>
        <w:tab w:val="clear" w:pos="4320"/>
        <w:tab w:val="clear" w:pos="8640"/>
        <w:tab w:val="left" w:pos="2880"/>
        <w:tab w:val="right" w:pos="9360"/>
      </w:tabs>
    </w:pPr>
  </w:p>
  <w:p w14:paraId="0C7A9F8F" w14:textId="77777777" w:rsidR="005D611A" w:rsidRDefault="005D611A">
    <w:pPr>
      <w:pStyle w:val="a3"/>
      <w:tabs>
        <w:tab w:val="clear" w:pos="4320"/>
        <w:tab w:val="clear" w:pos="8640"/>
        <w:tab w:val="left" w:pos="28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B98A797E"/>
    <w:lvl w:ilvl="0">
      <w:start w:val="1"/>
      <w:numFmt w:val="decimal"/>
      <w:pStyle w:val="1"/>
      <w:lvlText w:val="%1."/>
      <w:legacy w:legacy="1" w:legacySpace="0" w:legacyIndent="720"/>
      <w:lvlJc w:val="left"/>
      <w:pPr>
        <w:ind w:left="720" w:hanging="720"/>
      </w:pPr>
      <w:rPr>
        <w:lang w:val="en-US"/>
      </w:rPr>
    </w:lvl>
    <w:lvl w:ilvl="1">
      <w:start w:val="1"/>
      <w:numFmt w:val="decimal"/>
      <w:pStyle w:val="2"/>
      <w:lvlText w:val="%1.%2."/>
      <w:legacy w:legacy="1" w:legacySpace="0" w:legacyIndent="720"/>
      <w:lvlJc w:val="left"/>
      <w:pPr>
        <w:ind w:left="1004" w:hanging="720"/>
      </w:pPr>
    </w:lvl>
    <w:lvl w:ilvl="2">
      <w:start w:val="1"/>
      <w:numFmt w:val="decimal"/>
      <w:pStyle w:val="3"/>
      <w:lvlText w:val="%1.%2.%3."/>
      <w:legacy w:legacy="1" w:legacySpace="0" w:legacyIndent="720"/>
      <w:lvlJc w:val="left"/>
      <w:pPr>
        <w:ind w:left="720" w:hanging="720"/>
      </w:pPr>
    </w:lvl>
    <w:lvl w:ilvl="3">
      <w:start w:val="1"/>
      <w:numFmt w:val="decimal"/>
      <w:pStyle w:val="4"/>
      <w:lvlText w:val="%1.%2.%3.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5"/>
      <w:lvlText w:val="%1.%2.%3.%4.%5.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pStyle w:val="6"/>
      <w:lvlText w:val="%1.%2.%3.%4.%5.%6.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pStyle w:val="7"/>
      <w:lvlText w:val="%1.%2.%3.%4.%5.%6.%7.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pStyle w:val="8"/>
      <w:lvlText w:val="%1.%2.%3.%4.%5.%6.%7.%8.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pStyle w:val="9"/>
      <w:lvlText w:val="%1.%2.%3.%4.%5.%6.%7.%8.%9."/>
      <w:legacy w:legacy="1" w:legacySpace="0" w:legacyIndent="720"/>
      <w:lvlJc w:val="left"/>
      <w:pPr>
        <w:ind w:left="6480" w:hanging="720"/>
      </w:pPr>
    </w:lvl>
  </w:abstractNum>
  <w:abstractNum w:abstractNumId="1" w15:restartNumberingAfterBreak="0">
    <w:nsid w:val="0A4F2682"/>
    <w:multiLevelType w:val="hybridMultilevel"/>
    <w:tmpl w:val="A8D8E578"/>
    <w:lvl w:ilvl="0" w:tplc="47422AFE">
      <w:start w:val="1"/>
      <w:numFmt w:val="decimal"/>
      <w:lvlText w:val="%1．"/>
      <w:lvlJc w:val="left"/>
      <w:pPr>
        <w:ind w:left="1020" w:hanging="36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abstractNum w:abstractNumId="2" w15:restartNumberingAfterBreak="0">
    <w:nsid w:val="0B2A06F3"/>
    <w:multiLevelType w:val="hybridMultilevel"/>
    <w:tmpl w:val="EE802E9C"/>
    <w:lvl w:ilvl="0" w:tplc="1F14832E">
      <w:start w:val="1"/>
      <w:numFmt w:val="lowerLetter"/>
      <w:lvlText w:val="%1."/>
      <w:lvlJc w:val="left"/>
      <w:pPr>
        <w:tabs>
          <w:tab w:val="num" w:pos="908"/>
        </w:tabs>
        <w:ind w:left="9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8"/>
        </w:tabs>
        <w:ind w:left="150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8"/>
        </w:tabs>
        <w:ind w:left="198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8"/>
        </w:tabs>
        <w:ind w:left="246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8"/>
        </w:tabs>
        <w:ind w:left="294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8"/>
        </w:tabs>
        <w:ind w:left="342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8"/>
        </w:tabs>
        <w:ind w:left="390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8"/>
        </w:tabs>
        <w:ind w:left="438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8"/>
        </w:tabs>
        <w:ind w:left="4868" w:hanging="480"/>
      </w:pPr>
    </w:lvl>
  </w:abstractNum>
  <w:abstractNum w:abstractNumId="3" w15:restartNumberingAfterBreak="0">
    <w:nsid w:val="0E987CD5"/>
    <w:multiLevelType w:val="multilevel"/>
    <w:tmpl w:val="5DB2DF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Helvetica" w:hAnsi="Helvetica" w:hint="default"/>
      </w:rPr>
    </w:lvl>
    <w:lvl w:ilvl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4" w15:restartNumberingAfterBreak="0">
    <w:nsid w:val="13BC57B0"/>
    <w:multiLevelType w:val="hybridMultilevel"/>
    <w:tmpl w:val="A5E85BB6"/>
    <w:lvl w:ilvl="0" w:tplc="B0263918">
      <w:start w:val="1"/>
      <w:numFmt w:val="decimal"/>
      <w:lvlText w:val="(%1)"/>
      <w:lvlJc w:val="left"/>
      <w:pPr>
        <w:ind w:left="840" w:hanging="36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53536BA"/>
    <w:multiLevelType w:val="hybridMultilevel"/>
    <w:tmpl w:val="6886719C"/>
    <w:lvl w:ilvl="0" w:tplc="5A386B64">
      <w:start w:val="1"/>
      <w:numFmt w:val="decimal"/>
      <w:lvlText w:val="(%1)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abstractNum w:abstractNumId="6" w15:restartNumberingAfterBreak="0">
    <w:nsid w:val="1AEC0071"/>
    <w:multiLevelType w:val="hybridMultilevel"/>
    <w:tmpl w:val="86BE9226"/>
    <w:lvl w:ilvl="0" w:tplc="B52CEB46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1E8A55E8"/>
    <w:multiLevelType w:val="hybridMultilevel"/>
    <w:tmpl w:val="DB42EEC0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FB935F4"/>
    <w:multiLevelType w:val="hybridMultilevel"/>
    <w:tmpl w:val="12628EA2"/>
    <w:lvl w:ilvl="0" w:tplc="B802A6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9" w15:restartNumberingAfterBreak="0">
    <w:nsid w:val="25B67970"/>
    <w:multiLevelType w:val="hybridMultilevel"/>
    <w:tmpl w:val="180A804A"/>
    <w:lvl w:ilvl="0" w:tplc="CF20AF64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0" w15:restartNumberingAfterBreak="0">
    <w:nsid w:val="25EB592E"/>
    <w:multiLevelType w:val="hybridMultilevel"/>
    <w:tmpl w:val="42A401E6"/>
    <w:lvl w:ilvl="0" w:tplc="EC6EC62C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05"/>
        </w:tabs>
        <w:ind w:left="130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45"/>
        </w:tabs>
        <w:ind w:left="274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25"/>
        </w:tabs>
        <w:ind w:left="322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5"/>
        </w:tabs>
        <w:ind w:left="370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85"/>
        </w:tabs>
        <w:ind w:left="418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65"/>
        </w:tabs>
        <w:ind w:left="4665" w:hanging="480"/>
      </w:pPr>
    </w:lvl>
  </w:abstractNum>
  <w:abstractNum w:abstractNumId="11" w15:restartNumberingAfterBreak="0">
    <w:nsid w:val="27360F6B"/>
    <w:multiLevelType w:val="hybridMultilevel"/>
    <w:tmpl w:val="BF78063E"/>
    <w:lvl w:ilvl="0" w:tplc="E5A8063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2AFE1DEA"/>
    <w:multiLevelType w:val="hybridMultilevel"/>
    <w:tmpl w:val="19E4C71E"/>
    <w:lvl w:ilvl="0" w:tplc="F2CE7B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10A5268">
      <w:start w:val="1"/>
      <w:numFmt w:val="lowerLetter"/>
      <w:lvlText w:val="%2."/>
      <w:lvlJc w:val="left"/>
      <w:pPr>
        <w:ind w:left="840" w:hanging="360"/>
      </w:pPr>
      <w:rPr>
        <w:rFonts w:ascii="Times New Roman" w:eastAsia="標楷體" w:hAnsi="Times New Roman" w:cs="Times New Roman"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DE56D8F"/>
    <w:multiLevelType w:val="hybridMultilevel"/>
    <w:tmpl w:val="69B23F96"/>
    <w:lvl w:ilvl="0" w:tplc="66507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024CE2E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Verdana" w:eastAsia="標楷體" w:hAnsi="Verdana" w:cs="Times New Roman" w:hint="default"/>
        <w:color w:val="000000"/>
        <w:sz w:val="24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BA3107"/>
    <w:multiLevelType w:val="hybridMultilevel"/>
    <w:tmpl w:val="8736B7B2"/>
    <w:lvl w:ilvl="0" w:tplc="0902F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 w15:restartNumberingAfterBreak="0">
    <w:nsid w:val="35053DEE"/>
    <w:multiLevelType w:val="hybridMultilevel"/>
    <w:tmpl w:val="B1BC1232"/>
    <w:lvl w:ilvl="0" w:tplc="02FCF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B9C1B36"/>
    <w:multiLevelType w:val="hybridMultilevel"/>
    <w:tmpl w:val="90EE7404"/>
    <w:lvl w:ilvl="0" w:tplc="C4CE87C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7" w15:restartNumberingAfterBreak="0">
    <w:nsid w:val="3D6E5D2E"/>
    <w:multiLevelType w:val="hybridMultilevel"/>
    <w:tmpl w:val="CB701AE2"/>
    <w:lvl w:ilvl="0" w:tplc="FF064FD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090007">
      <w:start w:val="1"/>
      <w:numFmt w:val="bullet"/>
      <w:lvlText w:val=""/>
      <w:lvlJc w:val="left"/>
      <w:pPr>
        <w:tabs>
          <w:tab w:val="num" w:pos="1110"/>
        </w:tabs>
        <w:ind w:left="1110" w:hanging="48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abstractNum w:abstractNumId="18" w15:restartNumberingAfterBreak="0">
    <w:nsid w:val="41BB5339"/>
    <w:multiLevelType w:val="hybridMultilevel"/>
    <w:tmpl w:val="E7B006BC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abstractNum w:abstractNumId="19" w15:restartNumberingAfterBreak="0">
    <w:nsid w:val="429935EC"/>
    <w:multiLevelType w:val="hybridMultilevel"/>
    <w:tmpl w:val="9B220C1A"/>
    <w:lvl w:ilvl="0" w:tplc="3A3A5432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28"/>
        </w:tabs>
        <w:ind w:left="102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8"/>
        </w:tabs>
        <w:ind w:left="150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8"/>
        </w:tabs>
        <w:ind w:left="198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68"/>
        </w:tabs>
        <w:ind w:left="246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8"/>
        </w:tabs>
        <w:ind w:left="294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8"/>
        </w:tabs>
        <w:ind w:left="342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08"/>
        </w:tabs>
        <w:ind w:left="390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8"/>
        </w:tabs>
        <w:ind w:left="4388" w:hanging="480"/>
      </w:pPr>
    </w:lvl>
  </w:abstractNum>
  <w:abstractNum w:abstractNumId="20" w15:restartNumberingAfterBreak="0">
    <w:nsid w:val="44290955"/>
    <w:multiLevelType w:val="hybridMultilevel"/>
    <w:tmpl w:val="7B086316"/>
    <w:lvl w:ilvl="0" w:tplc="F386E09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126941"/>
    <w:multiLevelType w:val="hybridMultilevel"/>
    <w:tmpl w:val="164A65F2"/>
    <w:lvl w:ilvl="0" w:tplc="F334BE96">
      <w:start w:val="5"/>
      <w:numFmt w:val="bullet"/>
      <w:lvlText w:val=""/>
      <w:lvlJc w:val="left"/>
      <w:pPr>
        <w:tabs>
          <w:tab w:val="num" w:pos="400"/>
        </w:tabs>
        <w:ind w:left="400" w:hanging="360"/>
      </w:pPr>
      <w:rPr>
        <w:rFonts w:ascii="Wingdings" w:eastAsia="新細明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00"/>
        </w:tabs>
        <w:ind w:left="10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80"/>
        </w:tabs>
        <w:ind w:left="14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40"/>
        </w:tabs>
        <w:ind w:left="24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20"/>
        </w:tabs>
        <w:ind w:left="29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0"/>
        </w:tabs>
        <w:ind w:left="34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80"/>
        </w:tabs>
        <w:ind w:left="38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80"/>
      </w:pPr>
      <w:rPr>
        <w:rFonts w:ascii="Wingdings" w:hAnsi="Wingdings" w:hint="default"/>
      </w:rPr>
    </w:lvl>
  </w:abstractNum>
  <w:abstractNum w:abstractNumId="22" w15:restartNumberingAfterBreak="0">
    <w:nsid w:val="50FA4ABB"/>
    <w:multiLevelType w:val="hybridMultilevel"/>
    <w:tmpl w:val="8384EFAA"/>
    <w:lvl w:ilvl="0" w:tplc="4A60B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15C6B0D"/>
    <w:multiLevelType w:val="multilevel"/>
    <w:tmpl w:val="F83CAC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4" w15:restartNumberingAfterBreak="0">
    <w:nsid w:val="532E422D"/>
    <w:multiLevelType w:val="hybridMultilevel"/>
    <w:tmpl w:val="DFDA5F34"/>
    <w:lvl w:ilvl="0" w:tplc="67769872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5" w15:restartNumberingAfterBreak="0">
    <w:nsid w:val="54A86733"/>
    <w:multiLevelType w:val="hybridMultilevel"/>
    <w:tmpl w:val="F198D7F2"/>
    <w:lvl w:ilvl="0" w:tplc="9ED85F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6" w15:restartNumberingAfterBreak="0">
    <w:nsid w:val="54F05422"/>
    <w:multiLevelType w:val="hybridMultilevel"/>
    <w:tmpl w:val="C930D0F0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abstractNum w:abstractNumId="27" w15:restartNumberingAfterBreak="0">
    <w:nsid w:val="58712369"/>
    <w:multiLevelType w:val="hybridMultilevel"/>
    <w:tmpl w:val="0B5E6F36"/>
    <w:lvl w:ilvl="0" w:tplc="08540166">
      <w:start w:val="1"/>
      <w:numFmt w:val="decimal"/>
      <w:lvlText w:val="%1."/>
      <w:lvlJc w:val="left"/>
      <w:pPr>
        <w:ind w:left="840" w:hanging="360"/>
      </w:pPr>
      <w:rPr>
        <w:rFonts w:ascii="Times New Roman" w:eastAsia="標楷體" w:hAnsi="Times New Roman" w:cs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5A3E4B7D"/>
    <w:multiLevelType w:val="hybridMultilevel"/>
    <w:tmpl w:val="86E0D0E2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abstractNum w:abstractNumId="29" w15:restartNumberingAfterBreak="0">
    <w:nsid w:val="61012B64"/>
    <w:multiLevelType w:val="hybridMultilevel"/>
    <w:tmpl w:val="8B6647EA"/>
    <w:lvl w:ilvl="0" w:tplc="A6349D28">
      <w:start w:val="1"/>
      <w:numFmt w:val="decimal"/>
      <w:lvlText w:val="%1."/>
      <w:lvlJc w:val="left"/>
      <w:pPr>
        <w:tabs>
          <w:tab w:val="num" w:pos="2498"/>
        </w:tabs>
        <w:ind w:left="2498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098"/>
        </w:tabs>
        <w:ind w:left="309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8"/>
        </w:tabs>
        <w:ind w:left="40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538"/>
        </w:tabs>
        <w:ind w:left="45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8"/>
        </w:tabs>
        <w:ind w:left="54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978"/>
        </w:tabs>
        <w:ind w:left="59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480"/>
      </w:pPr>
    </w:lvl>
  </w:abstractNum>
  <w:abstractNum w:abstractNumId="30" w15:restartNumberingAfterBreak="0">
    <w:nsid w:val="64A72AF3"/>
    <w:multiLevelType w:val="hybridMultilevel"/>
    <w:tmpl w:val="456A6C44"/>
    <w:lvl w:ilvl="0" w:tplc="75D00A3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1" w15:restartNumberingAfterBreak="0">
    <w:nsid w:val="650F473D"/>
    <w:multiLevelType w:val="hybridMultilevel"/>
    <w:tmpl w:val="5274AAD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2" w15:restartNumberingAfterBreak="0">
    <w:nsid w:val="71272513"/>
    <w:multiLevelType w:val="hybridMultilevel"/>
    <w:tmpl w:val="FABA65A4"/>
    <w:lvl w:ilvl="0" w:tplc="8534C40E">
      <w:start w:val="1"/>
      <w:numFmt w:val="decimal"/>
      <w:lvlText w:val="(%1)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33" w15:restartNumberingAfterBreak="0">
    <w:nsid w:val="71B213DD"/>
    <w:multiLevelType w:val="hybridMultilevel"/>
    <w:tmpl w:val="3A08B690"/>
    <w:lvl w:ilvl="0" w:tplc="8872EF62">
      <w:numFmt w:val="bullet"/>
      <w:lvlText w:val="-"/>
      <w:lvlJc w:val="left"/>
      <w:pPr>
        <w:ind w:left="720" w:hanging="360"/>
      </w:pPr>
      <w:rPr>
        <w:rFonts w:ascii="Times New Roman" w:eastAsia="新細明體" w:hAnsi="Times New Roman" w:cs="Times New Roman" w:hint="default"/>
        <w:color w:val="auto"/>
        <w:sz w:val="24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C918D0"/>
    <w:multiLevelType w:val="hybridMultilevel"/>
    <w:tmpl w:val="B24C846C"/>
    <w:lvl w:ilvl="0" w:tplc="75D00A3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5" w15:restartNumberingAfterBreak="0">
    <w:nsid w:val="7AF1444D"/>
    <w:multiLevelType w:val="hybridMultilevel"/>
    <w:tmpl w:val="09125CFE"/>
    <w:lvl w:ilvl="0" w:tplc="49141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新細明體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FF104C"/>
    <w:multiLevelType w:val="hybridMultilevel"/>
    <w:tmpl w:val="4EDCAFD0"/>
    <w:lvl w:ilvl="0" w:tplc="A07088A2">
      <w:start w:val="1"/>
      <w:numFmt w:val="decimal"/>
      <w:suff w:val="space"/>
      <w:lvlText w:val="%1."/>
      <w:lvlJc w:val="left"/>
      <w:pPr>
        <w:ind w:left="285" w:hanging="285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7D351E59"/>
    <w:multiLevelType w:val="hybridMultilevel"/>
    <w:tmpl w:val="EF064FF2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num w:numId="1" w16cid:durableId="1622110927">
    <w:abstractNumId w:val="0"/>
  </w:num>
  <w:num w:numId="2" w16cid:durableId="761141626">
    <w:abstractNumId w:val="29"/>
  </w:num>
  <w:num w:numId="3" w16cid:durableId="1027756105">
    <w:abstractNumId w:val="15"/>
  </w:num>
  <w:num w:numId="4" w16cid:durableId="614211755">
    <w:abstractNumId w:val="19"/>
  </w:num>
  <w:num w:numId="5" w16cid:durableId="1065295436">
    <w:abstractNumId w:val="37"/>
  </w:num>
  <w:num w:numId="6" w16cid:durableId="1759012040">
    <w:abstractNumId w:val="18"/>
  </w:num>
  <w:num w:numId="7" w16cid:durableId="281887890">
    <w:abstractNumId w:val="7"/>
  </w:num>
  <w:num w:numId="8" w16cid:durableId="737439740">
    <w:abstractNumId w:val="28"/>
  </w:num>
  <w:num w:numId="9" w16cid:durableId="457645389">
    <w:abstractNumId w:val="36"/>
  </w:num>
  <w:num w:numId="10" w16cid:durableId="1218122902">
    <w:abstractNumId w:val="26"/>
  </w:num>
  <w:num w:numId="11" w16cid:durableId="206727354">
    <w:abstractNumId w:val="17"/>
  </w:num>
  <w:num w:numId="12" w16cid:durableId="699203783">
    <w:abstractNumId w:val="21"/>
  </w:num>
  <w:num w:numId="13" w16cid:durableId="88181927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20096257">
    <w:abstractNumId w:val="2"/>
  </w:num>
  <w:num w:numId="15" w16cid:durableId="31040381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7140227">
    <w:abstractNumId w:val="10"/>
  </w:num>
  <w:num w:numId="17" w16cid:durableId="816145432">
    <w:abstractNumId w:val="25"/>
  </w:num>
  <w:num w:numId="18" w16cid:durableId="2121754254">
    <w:abstractNumId w:val="8"/>
  </w:num>
  <w:num w:numId="19" w16cid:durableId="4843245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47652902">
    <w:abstractNumId w:val="30"/>
  </w:num>
  <w:num w:numId="21" w16cid:durableId="271399806">
    <w:abstractNumId w:val="34"/>
  </w:num>
  <w:num w:numId="22" w16cid:durableId="82216144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59781504">
    <w:abstractNumId w:val="3"/>
  </w:num>
  <w:num w:numId="24" w16cid:durableId="621153104">
    <w:abstractNumId w:val="23"/>
  </w:num>
  <w:num w:numId="25" w16cid:durableId="1708142980">
    <w:abstractNumId w:val="11"/>
  </w:num>
  <w:num w:numId="26" w16cid:durableId="1418790110">
    <w:abstractNumId w:val="14"/>
  </w:num>
  <w:num w:numId="27" w16cid:durableId="182279937">
    <w:abstractNumId w:val="20"/>
  </w:num>
  <w:num w:numId="28" w16cid:durableId="1010762039">
    <w:abstractNumId w:val="22"/>
  </w:num>
  <w:num w:numId="29" w16cid:durableId="718624700">
    <w:abstractNumId w:val="1"/>
  </w:num>
  <w:num w:numId="30" w16cid:durableId="52509885">
    <w:abstractNumId w:val="5"/>
  </w:num>
  <w:num w:numId="31" w16cid:durableId="1874684101">
    <w:abstractNumId w:val="9"/>
  </w:num>
  <w:num w:numId="32" w16cid:durableId="1490245211">
    <w:abstractNumId w:val="24"/>
  </w:num>
  <w:num w:numId="33" w16cid:durableId="778331283">
    <w:abstractNumId w:val="32"/>
  </w:num>
  <w:num w:numId="34" w16cid:durableId="623386323">
    <w:abstractNumId w:val="12"/>
  </w:num>
  <w:num w:numId="35" w16cid:durableId="410279104">
    <w:abstractNumId w:val="27"/>
  </w:num>
  <w:num w:numId="36" w16cid:durableId="1605575536">
    <w:abstractNumId w:val="6"/>
  </w:num>
  <w:num w:numId="37" w16cid:durableId="15227455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383815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706272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5E8"/>
    <w:rsid w:val="00013DEA"/>
    <w:rsid w:val="000261E4"/>
    <w:rsid w:val="00037426"/>
    <w:rsid w:val="00065B9F"/>
    <w:rsid w:val="000745EC"/>
    <w:rsid w:val="00077456"/>
    <w:rsid w:val="00086A27"/>
    <w:rsid w:val="000A68D3"/>
    <w:rsid w:val="000B19A1"/>
    <w:rsid w:val="000B28B8"/>
    <w:rsid w:val="000B4B34"/>
    <w:rsid w:val="000D2D6F"/>
    <w:rsid w:val="000E184E"/>
    <w:rsid w:val="001226CF"/>
    <w:rsid w:val="001344B9"/>
    <w:rsid w:val="001608F7"/>
    <w:rsid w:val="00162B4C"/>
    <w:rsid w:val="00163185"/>
    <w:rsid w:val="00163317"/>
    <w:rsid w:val="00172688"/>
    <w:rsid w:val="00175194"/>
    <w:rsid w:val="00191F6C"/>
    <w:rsid w:val="00194CE1"/>
    <w:rsid w:val="001A027A"/>
    <w:rsid w:val="001A5A28"/>
    <w:rsid w:val="001A5F2B"/>
    <w:rsid w:val="001C1696"/>
    <w:rsid w:val="001D29ED"/>
    <w:rsid w:val="001D61F3"/>
    <w:rsid w:val="001D705F"/>
    <w:rsid w:val="001D7B92"/>
    <w:rsid w:val="001E33F7"/>
    <w:rsid w:val="001F34D9"/>
    <w:rsid w:val="00203D55"/>
    <w:rsid w:val="00207906"/>
    <w:rsid w:val="00212E7D"/>
    <w:rsid w:val="002270CD"/>
    <w:rsid w:val="0023305C"/>
    <w:rsid w:val="00251B87"/>
    <w:rsid w:val="00266779"/>
    <w:rsid w:val="00275CD3"/>
    <w:rsid w:val="00276B9E"/>
    <w:rsid w:val="00283E73"/>
    <w:rsid w:val="0029564A"/>
    <w:rsid w:val="002A2D0F"/>
    <w:rsid w:val="002B17FF"/>
    <w:rsid w:val="002E18B1"/>
    <w:rsid w:val="002E2F92"/>
    <w:rsid w:val="002F1A24"/>
    <w:rsid w:val="002F7535"/>
    <w:rsid w:val="00300FEC"/>
    <w:rsid w:val="003113D1"/>
    <w:rsid w:val="0032385B"/>
    <w:rsid w:val="0033590B"/>
    <w:rsid w:val="00337A12"/>
    <w:rsid w:val="00345C80"/>
    <w:rsid w:val="00353619"/>
    <w:rsid w:val="003612BA"/>
    <w:rsid w:val="00366B65"/>
    <w:rsid w:val="00385AC2"/>
    <w:rsid w:val="003936A5"/>
    <w:rsid w:val="003950EA"/>
    <w:rsid w:val="00396E0E"/>
    <w:rsid w:val="003A34CC"/>
    <w:rsid w:val="003B61F0"/>
    <w:rsid w:val="003D1381"/>
    <w:rsid w:val="003D272E"/>
    <w:rsid w:val="003D2A59"/>
    <w:rsid w:val="003D6342"/>
    <w:rsid w:val="003E0FA1"/>
    <w:rsid w:val="003E402F"/>
    <w:rsid w:val="003F36F1"/>
    <w:rsid w:val="003F7D51"/>
    <w:rsid w:val="00406AE2"/>
    <w:rsid w:val="00414E20"/>
    <w:rsid w:val="00417231"/>
    <w:rsid w:val="004229AA"/>
    <w:rsid w:val="00424611"/>
    <w:rsid w:val="004349B6"/>
    <w:rsid w:val="00446065"/>
    <w:rsid w:val="00453EEE"/>
    <w:rsid w:val="00456AEA"/>
    <w:rsid w:val="0046533B"/>
    <w:rsid w:val="00465A7D"/>
    <w:rsid w:val="0046742D"/>
    <w:rsid w:val="0047343A"/>
    <w:rsid w:val="004746F2"/>
    <w:rsid w:val="00476CC7"/>
    <w:rsid w:val="00477515"/>
    <w:rsid w:val="00487BD0"/>
    <w:rsid w:val="00490007"/>
    <w:rsid w:val="00491A23"/>
    <w:rsid w:val="004A0254"/>
    <w:rsid w:val="004A172A"/>
    <w:rsid w:val="004A63E0"/>
    <w:rsid w:val="004B017C"/>
    <w:rsid w:val="004B17CC"/>
    <w:rsid w:val="004C28AD"/>
    <w:rsid w:val="004C5A15"/>
    <w:rsid w:val="004C5D83"/>
    <w:rsid w:val="004D135E"/>
    <w:rsid w:val="004D3D07"/>
    <w:rsid w:val="004F2174"/>
    <w:rsid w:val="004F65C8"/>
    <w:rsid w:val="004F7AB4"/>
    <w:rsid w:val="00500DFA"/>
    <w:rsid w:val="00502EE4"/>
    <w:rsid w:val="00503E47"/>
    <w:rsid w:val="00515CAB"/>
    <w:rsid w:val="00517BE3"/>
    <w:rsid w:val="0052064B"/>
    <w:rsid w:val="00525156"/>
    <w:rsid w:val="005257C6"/>
    <w:rsid w:val="0052592A"/>
    <w:rsid w:val="0053072D"/>
    <w:rsid w:val="00533ADE"/>
    <w:rsid w:val="00536CBE"/>
    <w:rsid w:val="00546005"/>
    <w:rsid w:val="005530F8"/>
    <w:rsid w:val="005546C4"/>
    <w:rsid w:val="00571CCA"/>
    <w:rsid w:val="00580F8D"/>
    <w:rsid w:val="0058516A"/>
    <w:rsid w:val="00592843"/>
    <w:rsid w:val="00593AF1"/>
    <w:rsid w:val="00594696"/>
    <w:rsid w:val="00595E99"/>
    <w:rsid w:val="005A2F18"/>
    <w:rsid w:val="005B3E3B"/>
    <w:rsid w:val="005B7999"/>
    <w:rsid w:val="005C218E"/>
    <w:rsid w:val="005C3289"/>
    <w:rsid w:val="005D611A"/>
    <w:rsid w:val="00602049"/>
    <w:rsid w:val="006117EA"/>
    <w:rsid w:val="00614CE0"/>
    <w:rsid w:val="0062053C"/>
    <w:rsid w:val="00622454"/>
    <w:rsid w:val="006335E8"/>
    <w:rsid w:val="00643AAA"/>
    <w:rsid w:val="00650FD6"/>
    <w:rsid w:val="00652930"/>
    <w:rsid w:val="006609D6"/>
    <w:rsid w:val="006614C0"/>
    <w:rsid w:val="0067241A"/>
    <w:rsid w:val="006770E3"/>
    <w:rsid w:val="006935FE"/>
    <w:rsid w:val="006964CF"/>
    <w:rsid w:val="006A017C"/>
    <w:rsid w:val="006A021F"/>
    <w:rsid w:val="006B0678"/>
    <w:rsid w:val="006B1A6A"/>
    <w:rsid w:val="006B73EC"/>
    <w:rsid w:val="006B774A"/>
    <w:rsid w:val="006C0430"/>
    <w:rsid w:val="006C0BAC"/>
    <w:rsid w:val="006D2CAE"/>
    <w:rsid w:val="006D45B7"/>
    <w:rsid w:val="006D4C46"/>
    <w:rsid w:val="006E483F"/>
    <w:rsid w:val="006F507B"/>
    <w:rsid w:val="006F6B71"/>
    <w:rsid w:val="006F6C6E"/>
    <w:rsid w:val="007040B0"/>
    <w:rsid w:val="00706C8E"/>
    <w:rsid w:val="007255CC"/>
    <w:rsid w:val="00743BC3"/>
    <w:rsid w:val="0074600C"/>
    <w:rsid w:val="0074638E"/>
    <w:rsid w:val="007526DB"/>
    <w:rsid w:val="0075299F"/>
    <w:rsid w:val="00755FEA"/>
    <w:rsid w:val="007578CD"/>
    <w:rsid w:val="00761D6E"/>
    <w:rsid w:val="00763937"/>
    <w:rsid w:val="00774EA3"/>
    <w:rsid w:val="007765E9"/>
    <w:rsid w:val="00786BAF"/>
    <w:rsid w:val="00796235"/>
    <w:rsid w:val="007A7A7A"/>
    <w:rsid w:val="007C0B55"/>
    <w:rsid w:val="007D08C5"/>
    <w:rsid w:val="007D41D5"/>
    <w:rsid w:val="007E0E00"/>
    <w:rsid w:val="007E1AF1"/>
    <w:rsid w:val="007E212A"/>
    <w:rsid w:val="007E2403"/>
    <w:rsid w:val="007E6FE4"/>
    <w:rsid w:val="007F3A3D"/>
    <w:rsid w:val="00805D2B"/>
    <w:rsid w:val="0080668D"/>
    <w:rsid w:val="008135C7"/>
    <w:rsid w:val="00813FCE"/>
    <w:rsid w:val="00820AC1"/>
    <w:rsid w:val="00827341"/>
    <w:rsid w:val="00832169"/>
    <w:rsid w:val="00856057"/>
    <w:rsid w:val="008604F3"/>
    <w:rsid w:val="00860A15"/>
    <w:rsid w:val="00863EBC"/>
    <w:rsid w:val="00864500"/>
    <w:rsid w:val="0088101F"/>
    <w:rsid w:val="008A54C1"/>
    <w:rsid w:val="008B2EAB"/>
    <w:rsid w:val="008B4841"/>
    <w:rsid w:val="008B6783"/>
    <w:rsid w:val="008C3C88"/>
    <w:rsid w:val="008D3891"/>
    <w:rsid w:val="008D4541"/>
    <w:rsid w:val="008E1A8D"/>
    <w:rsid w:val="008E2CF6"/>
    <w:rsid w:val="008E32B7"/>
    <w:rsid w:val="008E79D4"/>
    <w:rsid w:val="00901509"/>
    <w:rsid w:val="00910CE9"/>
    <w:rsid w:val="00911412"/>
    <w:rsid w:val="009201A5"/>
    <w:rsid w:val="009222B5"/>
    <w:rsid w:val="00923507"/>
    <w:rsid w:val="009375E4"/>
    <w:rsid w:val="009413A3"/>
    <w:rsid w:val="00943ED9"/>
    <w:rsid w:val="00955097"/>
    <w:rsid w:val="00962F84"/>
    <w:rsid w:val="009732F7"/>
    <w:rsid w:val="00974529"/>
    <w:rsid w:val="00981AE9"/>
    <w:rsid w:val="00981F50"/>
    <w:rsid w:val="00982CC0"/>
    <w:rsid w:val="00985AB1"/>
    <w:rsid w:val="009A51D3"/>
    <w:rsid w:val="009A7B95"/>
    <w:rsid w:val="009B0732"/>
    <w:rsid w:val="009B2861"/>
    <w:rsid w:val="009B3F44"/>
    <w:rsid w:val="009B730F"/>
    <w:rsid w:val="009C147D"/>
    <w:rsid w:val="009F2580"/>
    <w:rsid w:val="009F295D"/>
    <w:rsid w:val="00A02C59"/>
    <w:rsid w:val="00A13E11"/>
    <w:rsid w:val="00A13F31"/>
    <w:rsid w:val="00A3222C"/>
    <w:rsid w:val="00A3596A"/>
    <w:rsid w:val="00A35DED"/>
    <w:rsid w:val="00A42272"/>
    <w:rsid w:val="00A43154"/>
    <w:rsid w:val="00A460A4"/>
    <w:rsid w:val="00A5344C"/>
    <w:rsid w:val="00A56352"/>
    <w:rsid w:val="00A6404F"/>
    <w:rsid w:val="00A6446A"/>
    <w:rsid w:val="00A66C07"/>
    <w:rsid w:val="00A75156"/>
    <w:rsid w:val="00A75462"/>
    <w:rsid w:val="00A9389F"/>
    <w:rsid w:val="00A94F9F"/>
    <w:rsid w:val="00A95283"/>
    <w:rsid w:val="00A972FB"/>
    <w:rsid w:val="00AA137D"/>
    <w:rsid w:val="00AA6F90"/>
    <w:rsid w:val="00AB1B9B"/>
    <w:rsid w:val="00AB657A"/>
    <w:rsid w:val="00AD04A7"/>
    <w:rsid w:val="00AD3E17"/>
    <w:rsid w:val="00AE3576"/>
    <w:rsid w:val="00AF5186"/>
    <w:rsid w:val="00AF69F2"/>
    <w:rsid w:val="00AF7F6E"/>
    <w:rsid w:val="00B01087"/>
    <w:rsid w:val="00B077D9"/>
    <w:rsid w:val="00B21E85"/>
    <w:rsid w:val="00B23451"/>
    <w:rsid w:val="00B2630D"/>
    <w:rsid w:val="00B27026"/>
    <w:rsid w:val="00B33296"/>
    <w:rsid w:val="00B63E2A"/>
    <w:rsid w:val="00B65B35"/>
    <w:rsid w:val="00B73E28"/>
    <w:rsid w:val="00B833C0"/>
    <w:rsid w:val="00B93379"/>
    <w:rsid w:val="00B9684C"/>
    <w:rsid w:val="00B9756F"/>
    <w:rsid w:val="00BA4171"/>
    <w:rsid w:val="00BA61D8"/>
    <w:rsid w:val="00BB2ED6"/>
    <w:rsid w:val="00BB4C95"/>
    <w:rsid w:val="00BB514C"/>
    <w:rsid w:val="00BB7A10"/>
    <w:rsid w:val="00BC113E"/>
    <w:rsid w:val="00BC1449"/>
    <w:rsid w:val="00BD137C"/>
    <w:rsid w:val="00BD2AEB"/>
    <w:rsid w:val="00BD30EE"/>
    <w:rsid w:val="00BD5F41"/>
    <w:rsid w:val="00BE0610"/>
    <w:rsid w:val="00BE209A"/>
    <w:rsid w:val="00BE7F09"/>
    <w:rsid w:val="00BF1429"/>
    <w:rsid w:val="00BF3B50"/>
    <w:rsid w:val="00BF4AD9"/>
    <w:rsid w:val="00BF4AFF"/>
    <w:rsid w:val="00BF4FBE"/>
    <w:rsid w:val="00BF7C65"/>
    <w:rsid w:val="00C15AF8"/>
    <w:rsid w:val="00C20E55"/>
    <w:rsid w:val="00C211D6"/>
    <w:rsid w:val="00C46F47"/>
    <w:rsid w:val="00C4739E"/>
    <w:rsid w:val="00C70C71"/>
    <w:rsid w:val="00C711D5"/>
    <w:rsid w:val="00C717B2"/>
    <w:rsid w:val="00C746A8"/>
    <w:rsid w:val="00C75C50"/>
    <w:rsid w:val="00C80468"/>
    <w:rsid w:val="00C91B57"/>
    <w:rsid w:val="00C92FC8"/>
    <w:rsid w:val="00C9469B"/>
    <w:rsid w:val="00CA5271"/>
    <w:rsid w:val="00CA65C7"/>
    <w:rsid w:val="00CB3520"/>
    <w:rsid w:val="00CB5EE8"/>
    <w:rsid w:val="00CC3A8A"/>
    <w:rsid w:val="00CC7278"/>
    <w:rsid w:val="00CE57AF"/>
    <w:rsid w:val="00CF0AEE"/>
    <w:rsid w:val="00D14014"/>
    <w:rsid w:val="00D14AD7"/>
    <w:rsid w:val="00D26585"/>
    <w:rsid w:val="00D31DAA"/>
    <w:rsid w:val="00D439A4"/>
    <w:rsid w:val="00D450B0"/>
    <w:rsid w:val="00D45431"/>
    <w:rsid w:val="00D4593C"/>
    <w:rsid w:val="00D47AFA"/>
    <w:rsid w:val="00D47EF3"/>
    <w:rsid w:val="00D56FC2"/>
    <w:rsid w:val="00D63A45"/>
    <w:rsid w:val="00D63BC7"/>
    <w:rsid w:val="00D64610"/>
    <w:rsid w:val="00D70C85"/>
    <w:rsid w:val="00D741AF"/>
    <w:rsid w:val="00D76525"/>
    <w:rsid w:val="00D83188"/>
    <w:rsid w:val="00D836CB"/>
    <w:rsid w:val="00D9524C"/>
    <w:rsid w:val="00DA24D7"/>
    <w:rsid w:val="00DA738A"/>
    <w:rsid w:val="00DD039A"/>
    <w:rsid w:val="00DD1CBC"/>
    <w:rsid w:val="00DF6107"/>
    <w:rsid w:val="00E00F39"/>
    <w:rsid w:val="00E013F5"/>
    <w:rsid w:val="00E031AC"/>
    <w:rsid w:val="00E11948"/>
    <w:rsid w:val="00E345CF"/>
    <w:rsid w:val="00E37B2D"/>
    <w:rsid w:val="00E37C81"/>
    <w:rsid w:val="00E416B2"/>
    <w:rsid w:val="00E9648F"/>
    <w:rsid w:val="00EA49A3"/>
    <w:rsid w:val="00EC4364"/>
    <w:rsid w:val="00ED1D99"/>
    <w:rsid w:val="00ED2FA3"/>
    <w:rsid w:val="00ED3F99"/>
    <w:rsid w:val="00EF75B2"/>
    <w:rsid w:val="00F00238"/>
    <w:rsid w:val="00F054E1"/>
    <w:rsid w:val="00F22C96"/>
    <w:rsid w:val="00F35125"/>
    <w:rsid w:val="00F37A78"/>
    <w:rsid w:val="00F4025B"/>
    <w:rsid w:val="00F42EF6"/>
    <w:rsid w:val="00F53FC0"/>
    <w:rsid w:val="00F55233"/>
    <w:rsid w:val="00F5619A"/>
    <w:rsid w:val="00F569DD"/>
    <w:rsid w:val="00F57D05"/>
    <w:rsid w:val="00F8083E"/>
    <w:rsid w:val="00F80A07"/>
    <w:rsid w:val="00F82AB0"/>
    <w:rsid w:val="00F835BF"/>
    <w:rsid w:val="00F859BE"/>
    <w:rsid w:val="00FA2DB9"/>
    <w:rsid w:val="00FA33F1"/>
    <w:rsid w:val="00FB49E8"/>
    <w:rsid w:val="00FB64A7"/>
    <w:rsid w:val="00FB6A52"/>
    <w:rsid w:val="00FC2DDE"/>
    <w:rsid w:val="00FD1A52"/>
    <w:rsid w:val="00FD781D"/>
    <w:rsid w:val="00FE4B80"/>
    <w:rsid w:val="00FE7E4C"/>
    <w:rsid w:val="00FF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185D25"/>
  <w15:docId w15:val="{CCCE5C79-C7FE-49C3-8F43-5573B2CD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Helvetica" w:hAnsi="Helvetica"/>
      <w:lang w:val="en-GB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b/>
      <w:kern w:val="28"/>
      <w:u w:val="singl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tabs>
        <w:tab w:val="left" w:pos="990"/>
        <w:tab w:val="right" w:pos="8640"/>
      </w:tabs>
      <w:ind w:left="720"/>
    </w:pPr>
    <w:rPr>
      <w:snapToGrid w:val="0"/>
    </w:rPr>
  </w:style>
  <w:style w:type="paragraph" w:styleId="a3">
    <w:name w:val="header"/>
    <w:basedOn w:val="a"/>
    <w:pPr>
      <w:tabs>
        <w:tab w:val="center" w:pos="4320"/>
        <w:tab w:val="right" w:pos="8640"/>
      </w:tabs>
    </w:pPr>
    <w:rPr>
      <w:b/>
      <w:sz w:val="24"/>
    </w:r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20">
    <w:name w:val="toc 2"/>
    <w:basedOn w:val="a"/>
    <w:next w:val="a"/>
    <w:autoRedefine/>
    <w:semiHidden/>
    <w:pPr>
      <w:tabs>
        <w:tab w:val="right" w:pos="5760"/>
        <w:tab w:val="right" w:pos="9360"/>
      </w:tabs>
      <w:ind w:left="1008"/>
    </w:pPr>
  </w:style>
  <w:style w:type="character" w:styleId="a5">
    <w:name w:val="page number"/>
    <w:basedOn w:val="a0"/>
  </w:style>
  <w:style w:type="paragraph" w:styleId="a6">
    <w:name w:val="Block Text"/>
    <w:basedOn w:val="a"/>
    <w:pPr>
      <w:keepLines/>
      <w:widowControl w:val="0"/>
      <w:tabs>
        <w:tab w:val="left" w:pos="0"/>
        <w:tab w:val="left" w:pos="2138"/>
        <w:tab w:val="left" w:pos="3308"/>
        <w:tab w:val="left" w:pos="4388"/>
      </w:tabs>
      <w:spacing w:line="240" w:lineRule="atLeast"/>
      <w:ind w:left="1148" w:right="23"/>
    </w:pPr>
    <w:rPr>
      <w:rFonts w:ascii="Helv" w:hAnsi="Helv"/>
      <w:snapToGrid w:val="0"/>
      <w:color w:val="000000"/>
      <w:lang w:eastAsia="fr-FR"/>
    </w:rPr>
  </w:style>
  <w:style w:type="paragraph" w:styleId="a7">
    <w:name w:val="caption"/>
    <w:basedOn w:val="a"/>
    <w:next w:val="a"/>
    <w:qFormat/>
    <w:pPr>
      <w:widowControl w:val="0"/>
    </w:pPr>
    <w:rPr>
      <w:b/>
      <w:bCs/>
      <w:snapToGrid w:val="0"/>
      <w:color w:val="000000"/>
      <w:sz w:val="24"/>
    </w:rPr>
  </w:style>
  <w:style w:type="paragraph" w:styleId="a8">
    <w:name w:val="List Paragraph"/>
    <w:basedOn w:val="a"/>
    <w:uiPriority w:val="34"/>
    <w:qFormat/>
    <w:rsid w:val="00B63E2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7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訂 1">
      <a:majorFont>
        <a:latin typeface="Times New Roman"/>
        <a:ea typeface="標楷體"/>
        <a:cs typeface=""/>
      </a:majorFont>
      <a:minorFont>
        <a:latin typeface="Times New Roman"/>
        <a:ea typeface="標楷體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</Words>
  <Characters>417</Characters>
  <Application>Microsoft Office Word</Application>
  <DocSecurity>0</DocSecurity>
  <Lines>3</Lines>
  <Paragraphs>1</Paragraphs>
  <ScaleCrop>false</ScaleCrop>
  <Company>GCC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Puma II firmware</dc:title>
  <dc:subject>Release Note</dc:subject>
  <dc:creator>Chun Shen</dc:creator>
  <cp:lastModifiedBy>M365013</cp:lastModifiedBy>
  <cp:revision>9</cp:revision>
  <cp:lastPrinted>2003-06-09T04:01:00Z</cp:lastPrinted>
  <dcterms:created xsi:type="dcterms:W3CDTF">2024-08-20T08:19:00Z</dcterms:created>
  <dcterms:modified xsi:type="dcterms:W3CDTF">2025-08-26T08:49:00Z</dcterms:modified>
</cp:coreProperties>
</file>